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4E6A1B7" w14:textId="6F40E9ED" w:rsidR="00437725" w:rsidRDefault="00437725" w:rsidP="00EE7E1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IS</w:t>
      </w:r>
      <w:r w:rsidR="00EE7E19">
        <w:rPr>
          <w:rFonts w:ascii="Tahoma" w:hAnsi="Tahoma" w:cs="Tahoma"/>
          <w:b/>
        </w:rPr>
        <w:t>TANZA PRELIMINARE</w:t>
      </w:r>
      <w:r w:rsidRPr="00DD0293">
        <w:rPr>
          <w:rFonts w:ascii="Tahoma" w:hAnsi="Tahoma" w:cs="Tahoma"/>
          <w:b/>
        </w:rPr>
        <w:t xml:space="preserve"> </w:t>
      </w:r>
    </w:p>
    <w:p w14:paraId="4ED6E902" w14:textId="77777777" w:rsidR="00437725" w:rsidRDefault="00437725" w:rsidP="00437725">
      <w:pPr>
        <w:ind w:left="3540"/>
        <w:jc w:val="right"/>
        <w:rPr>
          <w:rFonts w:ascii="Tahoma" w:hAnsi="Tahoma" w:cs="Tahoma"/>
        </w:rPr>
      </w:pPr>
    </w:p>
    <w:p w14:paraId="25B5D190" w14:textId="77777777" w:rsidR="00437725" w:rsidRDefault="00437725" w:rsidP="00437725">
      <w:pPr>
        <w:ind w:left="3540"/>
        <w:jc w:val="right"/>
        <w:rPr>
          <w:rFonts w:ascii="Tahoma" w:hAnsi="Tahoma" w:cs="Tahoma"/>
        </w:rPr>
      </w:pPr>
      <w:r w:rsidRPr="00DD0293">
        <w:rPr>
          <w:rFonts w:ascii="Tahoma" w:hAnsi="Tahoma" w:cs="Tahoma"/>
        </w:rPr>
        <w:t>Spett.l</w:t>
      </w:r>
      <w:r>
        <w:rPr>
          <w:rFonts w:ascii="Tahoma" w:hAnsi="Tahoma" w:cs="Tahoma"/>
        </w:rPr>
        <w:t xml:space="preserve">e   PRESIDENTE DELL’ ACCADEMIA NAZIONALE </w:t>
      </w:r>
    </w:p>
    <w:p w14:paraId="4B354100" w14:textId="77777777" w:rsidR="00437725" w:rsidRDefault="00437725" w:rsidP="00437725">
      <w:pPr>
        <w:ind w:left="354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DI</w:t>
      </w:r>
      <w:r w:rsidRPr="00DD0293">
        <w:rPr>
          <w:rFonts w:ascii="Tahoma" w:hAnsi="Tahoma" w:cs="Tahoma"/>
        </w:rPr>
        <w:t xml:space="preserve"> SCHERMA</w:t>
      </w:r>
      <w:r>
        <w:rPr>
          <w:rFonts w:ascii="Tahoma" w:hAnsi="Tahoma" w:cs="Tahoma"/>
        </w:rPr>
        <w:t xml:space="preserve"> DI NAPOLI -1861</w:t>
      </w:r>
    </w:p>
    <w:p w14:paraId="550B85F9" w14:textId="77777777" w:rsidR="00437725" w:rsidRDefault="00437725" w:rsidP="00437725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Sede Accademia Nazionale di scherma</w:t>
      </w:r>
    </w:p>
    <w:p w14:paraId="361F8DA8" w14:textId="77777777" w:rsidR="00437725" w:rsidRPr="00021677" w:rsidRDefault="00437725" w:rsidP="0043772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021677">
        <w:rPr>
          <w:rFonts w:ascii="Tahoma" w:hAnsi="Tahoma" w:cs="Tahoma"/>
        </w:rPr>
        <w:t>vi</w:t>
      </w:r>
      <w:r>
        <w:rPr>
          <w:rFonts w:ascii="Tahoma" w:hAnsi="Tahoma" w:cs="Tahoma"/>
        </w:rPr>
        <w:t xml:space="preserve">a Alessandro Longo 46/E–80120, </w:t>
      </w:r>
      <w:r w:rsidRPr="00021677">
        <w:rPr>
          <w:rFonts w:ascii="Tahoma" w:hAnsi="Tahoma" w:cs="Tahoma"/>
        </w:rPr>
        <w:t>Napoli</w:t>
      </w:r>
    </w:p>
    <w:p w14:paraId="738A2498" w14:textId="77777777" w:rsidR="00437725" w:rsidRDefault="00437725" w:rsidP="00437725">
      <w:pPr>
        <w:jc w:val="both"/>
        <w:rPr>
          <w:rFonts w:ascii="Tahoma" w:hAnsi="Tahoma" w:cs="Tahoma"/>
        </w:rPr>
      </w:pPr>
    </w:p>
    <w:p w14:paraId="15AACEC3" w14:textId="00CB607B" w:rsidR="00437725" w:rsidRDefault="00437725" w:rsidP="00437725">
      <w:pPr>
        <w:ind w:left="3540"/>
        <w:jc w:val="right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     </w:t>
      </w:r>
      <w:r>
        <w:rPr>
          <w:rFonts w:ascii="Tahoma" w:hAnsi="Tahoma" w:cs="Tahoma"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</w:p>
    <w:p w14:paraId="54CAC5E9" w14:textId="77777777" w:rsidR="00437725" w:rsidRDefault="00437725" w:rsidP="0043772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4401D629" w14:textId="77777777" w:rsidR="001B7E0A" w:rsidRDefault="001B7E0A" w:rsidP="001B7E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1581C175" w14:textId="77777777" w:rsidR="001B7E0A" w:rsidRDefault="001B7E0A" w:rsidP="001B7E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2DE761D3" w14:textId="452B1CA3" w:rsidR="001B7E0A" w:rsidRDefault="001B7E0A" w:rsidP="001B7E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03F195C0" w14:textId="21F66EB6" w:rsidR="00437725" w:rsidRDefault="001B7E0A" w:rsidP="001B7E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 w:rsidR="00437725">
        <w:rPr>
          <w:rFonts w:ascii="Tahoma" w:hAnsi="Tahoma" w:cs="Tahoma"/>
        </w:rPr>
        <w:t xml:space="preserve"> </w:t>
      </w:r>
    </w:p>
    <w:p w14:paraId="660A8B8A" w14:textId="4665FBE8" w:rsidR="00437725" w:rsidRDefault="001B7E0A" w:rsidP="00437725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38322" wp14:editId="0FDE6B66">
                <wp:simplePos x="0" y="0"/>
                <wp:positionH relativeFrom="column">
                  <wp:posOffset>4765675</wp:posOffset>
                </wp:positionH>
                <wp:positionV relativeFrom="paragraph">
                  <wp:posOffset>259715</wp:posOffset>
                </wp:positionV>
                <wp:extent cx="191135" cy="191135"/>
                <wp:effectExtent l="50800" t="38100" r="50165" b="75565"/>
                <wp:wrapNone/>
                <wp:docPr id="1" name="Cor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191135"/>
                        </a:xfrm>
                        <a:prstGeom prst="frame">
                          <a:avLst/>
                        </a:prstGeom>
                        <a:solidFill>
                          <a:srgbClr val="FFFFFF"/>
                        </a:solidFill>
                        <a:ln w="25400" cap="flat">
                          <a:solidFill>
                            <a:schemeClr val="accent1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8E3C5" id="Cornice 1" o:spid="_x0000_s1026" style="position:absolute;margin-left:375.25pt;margin-top:20.45pt;width:15.0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1135,1911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" path="m,l191135,r,191135l,191135,,xm23892,23892r,143351l167243,167243r,-143351l23892,23892xe" strokecolor="#4f81bd [3204]" strokeweight="2pt">
                <v:shadow on="t" color="black" opacity="22937f" origin=",.5" offset="0,.63889mm"/>
                <v:path arrowok="t" o:connecttype="custom" o:connectlocs="0,0;191135,0;191135,191135;0,191135;0,0;23892,23892;23892,167243;167243,167243;167243,23892;23892,23892" o:connectangles="0,0,0,0,0,0,0,0,0,0"/>
              </v:shape>
            </w:pict>
          </mc:Fallback>
        </mc:AlternateContent>
      </w:r>
    </w:p>
    <w:p w14:paraId="002A09DB" w14:textId="707C8125" w:rsidR="001B7E0A" w:rsidRDefault="001B7E0A" w:rsidP="00EE7E19">
      <w:pPr>
        <w:spacing w:line="360" w:lineRule="auto"/>
        <w:jc w:val="both"/>
        <w:rPr>
          <w:rFonts w:ascii="Tahoma" w:hAnsi="Tahoma" w:cs="Tahoma"/>
          <w:b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F42BC" wp14:editId="7E142E77">
                <wp:simplePos x="0" y="0"/>
                <wp:positionH relativeFrom="column">
                  <wp:posOffset>4763386</wp:posOffset>
                </wp:positionH>
                <wp:positionV relativeFrom="paragraph">
                  <wp:posOffset>243397</wp:posOffset>
                </wp:positionV>
                <wp:extent cx="191135" cy="191135"/>
                <wp:effectExtent l="50800" t="38100" r="50165" b="75565"/>
                <wp:wrapNone/>
                <wp:docPr id="2" name="Cor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191135"/>
                        </a:xfrm>
                        <a:prstGeom prst="frame">
                          <a:avLst/>
                        </a:prstGeom>
                        <a:solidFill>
                          <a:srgbClr val="FFFFFF"/>
                        </a:solidFill>
                        <a:ln w="25400" cap="flat">
                          <a:solidFill>
                            <a:schemeClr val="accent1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FD7F8" id="Cornice 2" o:spid="_x0000_s1026" style="position:absolute;margin-left:375.05pt;margin-top:19.15pt;width:15.05pt;height:1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1135,1911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" path="m,l191135,r,191135l,191135,,xm23892,23892r,143351l167243,167243r,-143351l23892,23892xe" strokecolor="#4f81bd [3204]" strokeweight="2pt">
                <v:shadow on="t" color="black" opacity="22937f" origin=",.5" offset="0,.63889mm"/>
                <v:path arrowok="t" o:connecttype="custom" o:connectlocs="0,0;191135,0;191135,191135;0,191135;0,0;23892,23892;23892,167243;167243,167243;167243,23892;23892,23892" o:connectangles="0,0,0,0,0,0,0,0,0,0"/>
              </v:shape>
            </w:pict>
          </mc:Fallback>
        </mc:AlternateContent>
      </w:r>
      <w:r w:rsidR="00437725" w:rsidRPr="00B53EA6">
        <w:rPr>
          <w:rFonts w:ascii="Tahoma" w:hAnsi="Tahoma" w:cs="Tahoma"/>
          <w:b/>
        </w:rPr>
        <w:t>Chiede</w:t>
      </w:r>
      <w:r w:rsidR="00437725">
        <w:rPr>
          <w:rFonts w:ascii="Tahoma" w:hAnsi="Tahoma" w:cs="Tahoma"/>
          <w:b/>
        </w:rPr>
        <w:t xml:space="preserve"> </w:t>
      </w:r>
      <w:r w:rsidR="00EE7E19">
        <w:rPr>
          <w:rFonts w:ascii="Tahoma" w:hAnsi="Tahoma" w:cs="Tahoma"/>
          <w:b/>
        </w:rPr>
        <w:t>di</w:t>
      </w:r>
      <w:r w:rsidR="00437725">
        <w:rPr>
          <w:rFonts w:ascii="Tahoma" w:hAnsi="Tahoma" w:cs="Tahoma"/>
          <w:b/>
        </w:rPr>
        <w:t xml:space="preserve"> </w:t>
      </w:r>
      <w:r w:rsidR="00EE7E19">
        <w:rPr>
          <w:rFonts w:ascii="Tahoma" w:hAnsi="Tahoma" w:cs="Tahoma"/>
          <w:b/>
        </w:rPr>
        <w:t xml:space="preserve">essere </w:t>
      </w:r>
      <w:r w:rsidR="00437725">
        <w:rPr>
          <w:rFonts w:ascii="Tahoma" w:hAnsi="Tahoma" w:cs="Tahoma"/>
          <w:b/>
        </w:rPr>
        <w:t>ammesso/a</w:t>
      </w:r>
      <w:r w:rsidR="00437725" w:rsidRPr="00B53EA6">
        <w:rPr>
          <w:rFonts w:ascii="Tahoma" w:hAnsi="Tahoma" w:cs="Tahoma"/>
          <w:b/>
        </w:rPr>
        <w:t xml:space="preserve"> all’esame</w:t>
      </w:r>
      <w:r w:rsidR="00437725">
        <w:rPr>
          <w:rFonts w:ascii="Tahoma" w:hAnsi="Tahoma" w:cs="Tahoma"/>
          <w:b/>
        </w:rPr>
        <w:t xml:space="preserve"> </w:t>
      </w:r>
      <w:r w:rsidR="00CB4DF5">
        <w:rPr>
          <w:rFonts w:ascii="Tahoma" w:hAnsi="Tahoma" w:cs="Tahoma"/>
          <w:b/>
        </w:rPr>
        <w:t>da</w:t>
      </w:r>
      <w:r w:rsidR="00CB4DF5">
        <w:rPr>
          <w:rFonts w:ascii="Tahoma" w:hAnsi="Tahoma" w:cs="Tahoma"/>
          <w:b/>
        </w:rPr>
        <w:tab/>
      </w:r>
      <w:r w:rsidR="00CB4DF5">
        <w:rPr>
          <w:rFonts w:ascii="Tahoma" w:hAnsi="Tahoma" w:cs="Tahoma"/>
          <w:b/>
        </w:rPr>
        <w:tab/>
      </w:r>
      <w:r w:rsidR="00CB4DF5">
        <w:rPr>
          <w:rFonts w:ascii="Tahoma" w:hAnsi="Tahoma" w:cs="Tahoma"/>
          <w:b/>
        </w:rPr>
        <w:tab/>
      </w:r>
      <w:r w:rsidR="00EE7E1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="00EE7E19">
        <w:rPr>
          <w:rFonts w:ascii="Tahoma" w:hAnsi="Tahoma" w:cs="Tahoma"/>
          <w:b/>
        </w:rPr>
        <w:t>-ISTRUTTORE</w:t>
      </w:r>
    </w:p>
    <w:p w14:paraId="638627B7" w14:textId="0601F943" w:rsidR="00EE7E19" w:rsidRPr="001B7E0A" w:rsidRDefault="00EE7E19" w:rsidP="001B7E0A">
      <w:pPr>
        <w:spacing w:line="360" w:lineRule="auto"/>
        <w:ind w:left="7200" w:firstLine="72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-MAESTRO</w:t>
      </w:r>
    </w:p>
    <w:p w14:paraId="4F61C20C" w14:textId="47203F1D" w:rsidR="00EE7E19" w:rsidRDefault="00EE7E19" w:rsidP="00EE7E1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Presso la </w:t>
      </w:r>
      <w:proofErr w:type="gramStart"/>
      <w:r>
        <w:rPr>
          <w:rFonts w:ascii="Tahoma" w:hAnsi="Tahoma" w:cs="Tahoma"/>
        </w:rPr>
        <w:t>sede:_</w:t>
      </w:r>
      <w:proofErr w:type="gramEnd"/>
      <w:r>
        <w:rPr>
          <w:rFonts w:ascii="Tahoma" w:hAnsi="Tahoma" w:cs="Tahoma"/>
        </w:rPr>
        <w:t>_______________________________________</w:t>
      </w:r>
      <w:r w:rsidR="001B7E0A" w:rsidRPr="001B7E0A">
        <w:rPr>
          <w:noProof/>
          <w:sz w:val="24"/>
          <w:szCs w:val="24"/>
        </w:rPr>
        <w:t xml:space="preserve"> </w:t>
      </w:r>
    </w:p>
    <w:p w14:paraId="3B2213BA" w14:textId="77777777" w:rsidR="001B7E0A" w:rsidRPr="00EE7E19" w:rsidRDefault="001B7E0A" w:rsidP="00EE7E19">
      <w:pPr>
        <w:spacing w:line="360" w:lineRule="auto"/>
        <w:jc w:val="both"/>
        <w:rPr>
          <w:rFonts w:ascii="Tahoma" w:hAnsi="Tahoma" w:cs="Tahoma"/>
        </w:rPr>
      </w:pPr>
    </w:p>
    <w:p w14:paraId="7424A9B9" w14:textId="41AA7D7D" w:rsidR="00437725" w:rsidRDefault="00EE7E19" w:rsidP="0043772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Nel giorno____________________________________________</w:t>
      </w:r>
    </w:p>
    <w:p w14:paraId="3EB66080" w14:textId="77777777" w:rsidR="00EE7E19" w:rsidRPr="000958D1" w:rsidRDefault="00EE7E19" w:rsidP="00437725">
      <w:pPr>
        <w:spacing w:line="360" w:lineRule="auto"/>
        <w:jc w:val="both"/>
        <w:rPr>
          <w:sz w:val="24"/>
          <w:szCs w:val="24"/>
        </w:rPr>
      </w:pPr>
    </w:p>
    <w:p w14:paraId="3D901B1D" w14:textId="77777777" w:rsidR="00437725" w:rsidRPr="000958D1" w:rsidRDefault="00437725" w:rsidP="00437725">
      <w:pPr>
        <w:jc w:val="both"/>
        <w:rPr>
          <w:sz w:val="24"/>
          <w:szCs w:val="24"/>
        </w:rPr>
      </w:pPr>
      <w:r w:rsidRPr="000958D1">
        <w:rPr>
          <w:sz w:val="24"/>
          <w:szCs w:val="24"/>
        </w:rPr>
        <w:t>A tal fine, il sottoscritto dichiara che il</w:t>
      </w:r>
      <w:r>
        <w:rPr>
          <w:sz w:val="24"/>
          <w:szCs w:val="24"/>
        </w:rPr>
        <w:t>/la</w:t>
      </w:r>
      <w:r w:rsidRPr="000958D1">
        <w:rPr>
          <w:sz w:val="24"/>
          <w:szCs w:val="24"/>
        </w:rPr>
        <w:t xml:space="preserve"> figlio</w:t>
      </w:r>
      <w:r>
        <w:rPr>
          <w:sz w:val="24"/>
          <w:szCs w:val="24"/>
        </w:rPr>
        <w:t>/a</w:t>
      </w:r>
      <w:r w:rsidRPr="000958D1">
        <w:rPr>
          <w:sz w:val="24"/>
          <w:szCs w:val="24"/>
        </w:rPr>
        <w:t xml:space="preserve"> possiede i seguenti requisiti:</w:t>
      </w:r>
    </w:p>
    <w:p w14:paraId="5C6CF995" w14:textId="77777777" w:rsidR="00437725" w:rsidRPr="000958D1" w:rsidRDefault="00437725" w:rsidP="00437725">
      <w:pPr>
        <w:jc w:val="both"/>
        <w:rPr>
          <w:sz w:val="24"/>
          <w:szCs w:val="24"/>
        </w:rPr>
      </w:pPr>
    </w:p>
    <w:p w14:paraId="5BAF9EFF" w14:textId="77777777" w:rsidR="00437725" w:rsidRPr="000958D1" w:rsidRDefault="00437725" w:rsidP="00437725">
      <w:pPr>
        <w:jc w:val="both"/>
        <w:rPr>
          <w:sz w:val="24"/>
          <w:szCs w:val="24"/>
        </w:rPr>
      </w:pPr>
      <w:r w:rsidRPr="000958D1">
        <w:rPr>
          <w:sz w:val="24"/>
          <w:szCs w:val="24"/>
        </w:rPr>
        <w:t>a) di non aver riportato condanne penali imputabili a dolo;</w:t>
      </w:r>
    </w:p>
    <w:p w14:paraId="7B737C9E" w14:textId="77777777" w:rsidR="00437725" w:rsidRPr="000958D1" w:rsidRDefault="00437725" w:rsidP="00437725">
      <w:pPr>
        <w:jc w:val="both"/>
        <w:rPr>
          <w:sz w:val="24"/>
          <w:szCs w:val="24"/>
        </w:rPr>
      </w:pPr>
      <w:r w:rsidRPr="000958D1">
        <w:rPr>
          <w:sz w:val="24"/>
          <w:szCs w:val="24"/>
        </w:rPr>
        <w:t>b) di non aver riportato condanne degli organi di giustizia Federali e CONI superiori a sei</w:t>
      </w:r>
    </w:p>
    <w:p w14:paraId="1880AD64" w14:textId="77777777" w:rsidR="00437725" w:rsidRPr="000958D1" w:rsidRDefault="00437725" w:rsidP="00437725">
      <w:pPr>
        <w:jc w:val="both"/>
        <w:rPr>
          <w:sz w:val="24"/>
          <w:szCs w:val="24"/>
        </w:rPr>
      </w:pPr>
      <w:r w:rsidRPr="000958D1">
        <w:rPr>
          <w:sz w:val="24"/>
          <w:szCs w:val="24"/>
        </w:rPr>
        <w:t xml:space="preserve">   (6) mesi;</w:t>
      </w:r>
    </w:p>
    <w:p w14:paraId="1B888FB3" w14:textId="7223B150" w:rsidR="00437725" w:rsidRDefault="00437725" w:rsidP="00437725">
      <w:pPr>
        <w:jc w:val="both"/>
        <w:rPr>
          <w:sz w:val="24"/>
          <w:szCs w:val="24"/>
        </w:rPr>
      </w:pPr>
      <w:r w:rsidRPr="000958D1">
        <w:rPr>
          <w:sz w:val="24"/>
          <w:szCs w:val="24"/>
        </w:rPr>
        <w:t xml:space="preserve">c) di aver frequentato e completato il percorso di studi previsto </w:t>
      </w:r>
      <w:r w:rsidR="00EE7E19">
        <w:rPr>
          <w:sz w:val="24"/>
          <w:szCs w:val="24"/>
        </w:rPr>
        <w:t xml:space="preserve">denominato </w:t>
      </w:r>
      <w:r w:rsidRPr="000958D1">
        <w:rPr>
          <w:sz w:val="24"/>
          <w:szCs w:val="24"/>
        </w:rPr>
        <w:t xml:space="preserve">corso </w:t>
      </w:r>
      <w:r w:rsidR="00EE7E19">
        <w:rPr>
          <w:sz w:val="24"/>
          <w:szCs w:val="24"/>
        </w:rPr>
        <w:t>nazionale federale per aspiranti tecnici di 2° livello – 3° livello</w:t>
      </w:r>
    </w:p>
    <w:p w14:paraId="214ED712" w14:textId="77777777" w:rsidR="00830AD7" w:rsidRDefault="00830AD7" w:rsidP="00830AD7">
      <w:pPr>
        <w:rPr>
          <w:sz w:val="24"/>
          <w:szCs w:val="24"/>
        </w:rPr>
      </w:pPr>
      <w:r>
        <w:rPr>
          <w:sz w:val="24"/>
          <w:szCs w:val="24"/>
        </w:rPr>
        <w:t xml:space="preserve">d) di aver assolto al 1° livello per partecipazione a: </w:t>
      </w:r>
    </w:p>
    <w:p w14:paraId="017BD950" w14:textId="77777777" w:rsidR="00830AD7" w:rsidRDefault="00830AD7" w:rsidP="00830AD7">
      <w:pPr>
        <w:rPr>
          <w:sz w:val="24"/>
          <w:szCs w:val="24"/>
        </w:rPr>
      </w:pPr>
    </w:p>
    <w:p w14:paraId="5E564252" w14:textId="1A26C2DB" w:rsidR="00830AD7" w:rsidRDefault="00830AD7" w:rsidP="00830AD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5C0E0481" w14:textId="77777777" w:rsidR="00830AD7" w:rsidRPr="000958D1" w:rsidRDefault="00830AD7" w:rsidP="00830AD7">
      <w:pPr>
        <w:rPr>
          <w:sz w:val="24"/>
          <w:szCs w:val="24"/>
        </w:rPr>
      </w:pPr>
    </w:p>
    <w:p w14:paraId="60FD8C9C" w14:textId="4667E0C5" w:rsidR="00437725" w:rsidRPr="0050563B" w:rsidRDefault="00830AD7" w:rsidP="0043772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_____________________________________________________________________________ </w:t>
      </w:r>
    </w:p>
    <w:p w14:paraId="3C6446D3" w14:textId="683375F7" w:rsidR="00437725" w:rsidRDefault="00437725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94179CF" w14:textId="7FEAB9BC" w:rsidR="00EE7E19" w:rsidRDefault="00EE7E19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0A1893" w14:textId="585D701B" w:rsidR="00EE7E19" w:rsidRDefault="00EE7E19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3A29833" w14:textId="5FB5A595" w:rsidR="00EE7E19" w:rsidRDefault="00EE7E19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69E22CA" w14:textId="0BA97B2C" w:rsidR="00EE7E19" w:rsidRDefault="00EE7E19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FE70E03" w14:textId="2D5D27F0" w:rsidR="00EE7E19" w:rsidRDefault="001B7E0A" w:rsidP="0043772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Data 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E7E19">
        <w:rPr>
          <w:sz w:val="24"/>
          <w:szCs w:val="24"/>
        </w:rPr>
        <w:t>In fede______________________</w:t>
      </w:r>
    </w:p>
    <w:p w14:paraId="1CCE5006" w14:textId="6033DC04" w:rsidR="0099414A" w:rsidRPr="00437725" w:rsidRDefault="00437725" w:rsidP="00437725">
      <w:pPr>
        <w:jc w:val="both"/>
        <w:rPr>
          <w:rFonts w:ascii="Tahoma" w:hAnsi="Tahoma" w:cs="Tahoma"/>
        </w:rPr>
      </w:pPr>
      <w:r w:rsidRPr="00A46652">
        <w:rPr>
          <w:rFonts w:ascii="Tahoma" w:hAnsi="Tahoma" w:cs="Tahoma"/>
        </w:rPr>
        <w:lastRenderedPageBreak/>
        <w:tab/>
      </w:r>
      <w:r w:rsidRPr="00A4665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DFA15" w14:textId="77777777" w:rsidR="00A56730" w:rsidRDefault="00A56730">
      <w:r>
        <w:separator/>
      </w:r>
    </w:p>
  </w:endnote>
  <w:endnote w:type="continuationSeparator" w:id="0">
    <w:p w14:paraId="74840F88" w14:textId="77777777" w:rsidR="00A56730" w:rsidRDefault="00A5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87F0" w14:textId="77777777" w:rsidR="00DE00AB" w:rsidRDefault="00DE00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3191C6EC" w:rsidR="0099414A" w:rsidRDefault="00DE00AB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FF71762">
          <wp:simplePos x="0" y="0"/>
          <wp:positionH relativeFrom="page">
            <wp:posOffset>3480967</wp:posOffset>
          </wp:positionH>
          <wp:positionV relativeFrom="page">
            <wp:posOffset>9989510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570C5" w14:textId="77777777" w:rsidR="00DE00AB" w:rsidRDefault="00DE00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2D1F9" w14:textId="77777777" w:rsidR="00A56730" w:rsidRDefault="00A56730">
      <w:r>
        <w:separator/>
      </w:r>
    </w:p>
  </w:footnote>
  <w:footnote w:type="continuationSeparator" w:id="0">
    <w:p w14:paraId="3A53130E" w14:textId="77777777" w:rsidR="00A56730" w:rsidRDefault="00A56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48178" w14:textId="77777777" w:rsidR="00DE00AB" w:rsidRDefault="00DE00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72654194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11AE4B68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680B3" w14:textId="77777777" w:rsidR="00DE00AB" w:rsidRDefault="00DE00A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015CD6"/>
    <w:rsid w:val="001B1D31"/>
    <w:rsid w:val="001B7E0A"/>
    <w:rsid w:val="00333EEA"/>
    <w:rsid w:val="00437725"/>
    <w:rsid w:val="00575243"/>
    <w:rsid w:val="00830AD7"/>
    <w:rsid w:val="0099414A"/>
    <w:rsid w:val="00A56730"/>
    <w:rsid w:val="00CB4DF5"/>
    <w:rsid w:val="00D96096"/>
    <w:rsid w:val="00DE00AB"/>
    <w:rsid w:val="00E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DE00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00AB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DE00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00AB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7</cp:revision>
  <dcterms:created xsi:type="dcterms:W3CDTF">2019-02-21T00:21:00Z</dcterms:created>
  <dcterms:modified xsi:type="dcterms:W3CDTF">2020-12-02T08:55:00Z</dcterms:modified>
</cp:coreProperties>
</file>